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59" w:rsidRDefault="008535F6" w:rsidP="0060069F">
      <w:pPr>
        <w:pStyle w:val="NoSpacing"/>
        <w:rPr>
          <w:b/>
        </w:rPr>
      </w:pPr>
      <w:r w:rsidRPr="0060069F">
        <w:rPr>
          <w:b/>
        </w:rPr>
        <w:t>Game Overview:</w:t>
      </w:r>
    </w:p>
    <w:p w:rsidR="00BC79BB" w:rsidRPr="0060069F" w:rsidRDefault="00BC79BB" w:rsidP="0060069F">
      <w:pPr>
        <w:pStyle w:val="NoSpacing"/>
        <w:rPr>
          <w:b/>
        </w:rPr>
      </w:pPr>
    </w:p>
    <w:p w:rsidR="00C10B6C" w:rsidRDefault="00D659ED" w:rsidP="0060069F">
      <w:pPr>
        <w:pStyle w:val="NoSpacing"/>
        <w:jc w:val="center"/>
        <w:rPr>
          <w:b/>
          <w:color w:val="1F497D" w:themeColor="text2"/>
          <w:sz w:val="28"/>
          <w:szCs w:val="28"/>
        </w:rPr>
      </w:pPr>
      <w:r>
        <w:rPr>
          <w:noProof/>
        </w:rPr>
        <w:drawing>
          <wp:inline distT="0" distB="0" distL="0" distR="0">
            <wp:extent cx="1973388" cy="759125"/>
            <wp:effectExtent l="19050" t="0" r="7812" b="0"/>
            <wp:docPr id="1" name="Picture 1" descr="D:\Svn\Creative\Game Packs\Video Slots\Small Soldiers\Hi Res\Sign_ForwardComp__00_433_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Svn\Creative\Game Packs\Video Slots\Small Soldiers\Hi Res\Sign_ForwardComp__00_433_-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879" cy="7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25536" w:rsidRPr="00E25536" w:rsidRDefault="004E32E0" w:rsidP="0060069F">
      <w:pPr>
        <w:pStyle w:val="NoSpacing"/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1F497D" w:themeColor="text2"/>
          <w:sz w:val="28"/>
          <w:szCs w:val="28"/>
        </w:rPr>
        <w:t>Super</w:t>
      </w:r>
      <w:r w:rsidR="00A16063">
        <w:rPr>
          <w:b/>
          <w:color w:val="1F497D" w:themeColor="text2"/>
          <w:sz w:val="28"/>
          <w:szCs w:val="28"/>
        </w:rPr>
        <w:t xml:space="preserve"> </w:t>
      </w:r>
      <w:r w:rsidR="00B97BA0">
        <w:rPr>
          <w:b/>
          <w:color w:val="1F497D" w:themeColor="text2"/>
          <w:sz w:val="28"/>
          <w:szCs w:val="28"/>
        </w:rPr>
        <w:t>Keno</w:t>
      </w:r>
      <w:r w:rsidR="0060069F" w:rsidRPr="00E25536">
        <w:rPr>
          <w:b/>
          <w:color w:val="1F497D" w:themeColor="text2"/>
          <w:sz w:val="28"/>
          <w:szCs w:val="28"/>
        </w:rPr>
        <w:t xml:space="preserve"> – Video S</w:t>
      </w:r>
      <w:r w:rsidR="00EE4B79" w:rsidRPr="00E25536">
        <w:rPr>
          <w:b/>
          <w:color w:val="1F497D" w:themeColor="text2"/>
          <w:sz w:val="28"/>
          <w:szCs w:val="28"/>
        </w:rPr>
        <w:t>l</w:t>
      </w:r>
      <w:r w:rsidR="0060069F" w:rsidRPr="00E25536">
        <w:rPr>
          <w:b/>
          <w:color w:val="1F497D" w:themeColor="text2"/>
          <w:sz w:val="28"/>
          <w:szCs w:val="28"/>
        </w:rPr>
        <w:t>ot</w:t>
      </w:r>
    </w:p>
    <w:p w:rsidR="008535F6" w:rsidRPr="00A15F30" w:rsidRDefault="00902255" w:rsidP="0060069F">
      <w:pPr>
        <w:pStyle w:val="NoSpacing"/>
        <w:rPr>
          <w:rFonts w:cstheme="minorHAnsi"/>
          <w:b/>
        </w:rPr>
      </w:pPr>
      <w:r w:rsidRPr="00A15F30">
        <w:rPr>
          <w:rFonts w:cstheme="minorHAnsi"/>
          <w:b/>
        </w:rPr>
        <w:t>Tag l</w:t>
      </w:r>
      <w:r w:rsidR="0060069F" w:rsidRPr="00A15F30">
        <w:rPr>
          <w:rFonts w:cstheme="minorHAnsi"/>
          <w:b/>
        </w:rPr>
        <w:t>ine:</w:t>
      </w:r>
    </w:p>
    <w:p w:rsidR="00D659ED" w:rsidRPr="00D64066" w:rsidRDefault="00D64066" w:rsidP="0095458B">
      <w:pPr>
        <w:rPr>
          <w:b/>
        </w:rPr>
      </w:pPr>
      <w:r>
        <w:t xml:space="preserve">Choose 10 balls from 80 and </w:t>
      </w:r>
      <w:r w:rsidR="000256BC">
        <w:t xml:space="preserve">X4 your winnings when you hit the </w:t>
      </w:r>
      <w:r w:rsidR="000256BC" w:rsidRPr="004E32E0">
        <w:rPr>
          <w:b/>
        </w:rPr>
        <w:t>Super</w:t>
      </w:r>
      <w:r w:rsidR="004E32E0" w:rsidRPr="004E32E0">
        <w:rPr>
          <w:b/>
        </w:rPr>
        <w:t xml:space="preserve"> </w:t>
      </w:r>
      <w:r w:rsidR="000256BC" w:rsidRPr="004E32E0">
        <w:rPr>
          <w:b/>
        </w:rPr>
        <w:t>Keno</w:t>
      </w:r>
      <w:r w:rsidR="000256BC">
        <w:t xml:space="preserve"> </w:t>
      </w:r>
      <w:r w:rsidR="000256BC" w:rsidRPr="00D64066">
        <w:rPr>
          <w:b/>
        </w:rPr>
        <w:t>Ball!</w:t>
      </w:r>
    </w:p>
    <w:p w:rsidR="00BC79BB" w:rsidRPr="00A15F30" w:rsidRDefault="0060069F" w:rsidP="0060069F">
      <w:pPr>
        <w:pStyle w:val="NoSpacing"/>
        <w:rPr>
          <w:rFonts w:cstheme="minorHAnsi"/>
          <w:b/>
        </w:rPr>
      </w:pPr>
      <w:r w:rsidRPr="00A15F30">
        <w:rPr>
          <w:rFonts w:cstheme="minorHAnsi"/>
          <w:b/>
        </w:rPr>
        <w:t>Theme:</w:t>
      </w:r>
    </w:p>
    <w:p w:rsidR="00E569BA" w:rsidRDefault="004E32E0" w:rsidP="00B97BA0">
      <w:pPr>
        <w:pStyle w:val="NoSpacing"/>
        <w:rPr>
          <w:rFonts w:cstheme="minorHAnsi"/>
        </w:rPr>
      </w:pPr>
      <w:r w:rsidRPr="004E32E0">
        <w:rPr>
          <w:rFonts w:cstheme="minorHAnsi"/>
          <w:b/>
        </w:rPr>
        <w:t>Super Keno</w:t>
      </w:r>
      <w:r>
        <w:rPr>
          <w:rFonts w:cstheme="minorHAnsi"/>
        </w:rPr>
        <w:t xml:space="preserve"> </w:t>
      </w:r>
      <w:r w:rsidR="002A7806" w:rsidRPr="00A15F30">
        <w:rPr>
          <w:rFonts w:cstheme="minorHAnsi"/>
        </w:rPr>
        <w:t xml:space="preserve">is </w:t>
      </w:r>
      <w:r>
        <w:rPr>
          <w:rFonts w:cstheme="minorHAnsi"/>
        </w:rPr>
        <w:t xml:space="preserve">styled on the </w:t>
      </w:r>
      <w:r w:rsidR="00D64066">
        <w:rPr>
          <w:rFonts w:cstheme="minorHAnsi"/>
        </w:rPr>
        <w:t xml:space="preserve">Marvel </w:t>
      </w:r>
      <w:r>
        <w:rPr>
          <w:rFonts w:cstheme="minorHAnsi"/>
        </w:rPr>
        <w:t xml:space="preserve">comic book classic Super Man. </w:t>
      </w:r>
      <w:r w:rsidR="00D64066" w:rsidRPr="00D64066">
        <w:rPr>
          <w:rFonts w:cstheme="minorHAnsi"/>
          <w:b/>
        </w:rPr>
        <w:t>Super Keno</w:t>
      </w:r>
      <w:r>
        <w:rPr>
          <w:rFonts w:cstheme="minorHAnsi"/>
        </w:rPr>
        <w:t xml:space="preserve"> </w:t>
      </w:r>
      <w:r w:rsidR="00D64066">
        <w:rPr>
          <w:rFonts w:cstheme="minorHAnsi"/>
        </w:rPr>
        <w:t>is</w:t>
      </w:r>
      <w:r>
        <w:rPr>
          <w:rFonts w:cstheme="minorHAnsi"/>
        </w:rPr>
        <w:t xml:space="preserve"> an exciting twist on the popular Vegas game Keno. Unleash your super powers when the </w:t>
      </w:r>
      <w:r w:rsidRPr="004E32E0">
        <w:rPr>
          <w:rFonts w:cstheme="minorHAnsi"/>
          <w:b/>
        </w:rPr>
        <w:t>Super Keno Ball</w:t>
      </w:r>
      <w:r>
        <w:rPr>
          <w:rFonts w:cstheme="minorHAnsi"/>
        </w:rPr>
        <w:t xml:space="preserve"> is hit and </w:t>
      </w:r>
      <w:r w:rsidRPr="004E32E0">
        <w:rPr>
          <w:rFonts w:cstheme="minorHAnsi"/>
          <w:b/>
        </w:rPr>
        <w:t>X4</w:t>
      </w:r>
      <w:r>
        <w:rPr>
          <w:rFonts w:cstheme="minorHAnsi"/>
        </w:rPr>
        <w:t xml:space="preserve"> your </w:t>
      </w:r>
      <w:r w:rsidRPr="004E32E0">
        <w:rPr>
          <w:rFonts w:cstheme="minorHAnsi"/>
          <w:b/>
        </w:rPr>
        <w:t>winnings</w:t>
      </w:r>
      <w:r>
        <w:rPr>
          <w:rFonts w:cstheme="minorHAnsi"/>
          <w:b/>
        </w:rPr>
        <w:t>!</w:t>
      </w:r>
    </w:p>
    <w:p w:rsidR="00EC340E" w:rsidRPr="00A15F30" w:rsidRDefault="00EC340E" w:rsidP="0060069F">
      <w:pPr>
        <w:pStyle w:val="NoSpacing"/>
        <w:rPr>
          <w:rFonts w:cstheme="minorHAnsi"/>
        </w:rPr>
      </w:pPr>
    </w:p>
    <w:p w:rsidR="00A15F30" w:rsidRDefault="00A15F30" w:rsidP="0060069F">
      <w:pPr>
        <w:pStyle w:val="NoSpacing"/>
        <w:rPr>
          <w:rFonts w:cstheme="minorHAnsi"/>
        </w:rPr>
      </w:pPr>
      <w:r>
        <w:rPr>
          <w:rFonts w:cstheme="minorHAnsi"/>
          <w:b/>
        </w:rPr>
        <w:t>Notable Features:</w:t>
      </w:r>
    </w:p>
    <w:p w:rsidR="00D64066" w:rsidRDefault="00D64066" w:rsidP="00DF399A">
      <w:pPr>
        <w:pStyle w:val="NoSpacing"/>
        <w:numPr>
          <w:ilvl w:val="0"/>
          <w:numId w:val="7"/>
        </w:numPr>
      </w:pPr>
      <w:r>
        <w:t>Choose 10 balls from 80</w:t>
      </w:r>
    </w:p>
    <w:p w:rsidR="00D659ED" w:rsidRPr="00D659ED" w:rsidRDefault="00D659ED" w:rsidP="00DF399A">
      <w:pPr>
        <w:pStyle w:val="NoSpacing"/>
        <w:numPr>
          <w:ilvl w:val="0"/>
          <w:numId w:val="7"/>
        </w:numPr>
      </w:pPr>
      <w:r w:rsidRPr="00D659ED">
        <w:t xml:space="preserve">Win up to </w:t>
      </w:r>
      <w:r w:rsidR="000256BC">
        <w:t>8</w:t>
      </w:r>
      <w:r w:rsidRPr="00D659ED">
        <w:t>,000 Coins!</w:t>
      </w:r>
    </w:p>
    <w:p w:rsidR="0095458B" w:rsidRPr="005C6D69" w:rsidRDefault="00E569BA" w:rsidP="005F2FBD">
      <w:pPr>
        <w:pStyle w:val="NoSpacing"/>
        <w:numPr>
          <w:ilvl w:val="0"/>
          <w:numId w:val="7"/>
        </w:numPr>
      </w:pPr>
      <w:r>
        <w:t>20 Balls Are Drawn from 80.</w:t>
      </w:r>
      <w:r w:rsidR="00366C24">
        <w:t xml:space="preserve"> Super Keno Ball is 1st ball drawn.</w:t>
      </w:r>
    </w:p>
    <w:p w:rsidR="00611FD0" w:rsidRPr="00DF399A" w:rsidRDefault="00D64066" w:rsidP="00E60F33">
      <w:pPr>
        <w:pStyle w:val="ListParagraph"/>
        <w:rPr>
          <w:b/>
        </w:rPr>
      </w:pPr>
      <w:r>
        <w:rPr>
          <w:rFonts w:cstheme="minorHAnsi"/>
          <w:noProof/>
          <w:sz w:val="20"/>
          <w:szCs w:val="20"/>
        </w:rPr>
        <w:drawing>
          <wp:inline distT="0" distB="0" distL="0" distR="0">
            <wp:extent cx="5731510" cy="5596726"/>
            <wp:effectExtent l="19050" t="0" r="2540" b="0"/>
            <wp:docPr id="2" name="Picture 20" descr="ClassicKenoScreenSh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assicKenoScreenShot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596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A98" w:rsidRPr="00611FD0" w:rsidRDefault="002C1A98" w:rsidP="00814178">
      <w:pPr>
        <w:pStyle w:val="NoSpacing"/>
        <w:rPr>
          <w:rFonts w:cstheme="minorHAnsi"/>
          <w:sz w:val="20"/>
          <w:szCs w:val="20"/>
        </w:rPr>
      </w:pPr>
    </w:p>
    <w:sectPr w:rsidR="002C1A98" w:rsidRPr="00611FD0" w:rsidSect="00611FD0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A21C5"/>
    <w:multiLevelType w:val="hybridMultilevel"/>
    <w:tmpl w:val="7BA62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E6390"/>
    <w:multiLevelType w:val="hybridMultilevel"/>
    <w:tmpl w:val="1C183B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DD70E9"/>
    <w:multiLevelType w:val="hybridMultilevel"/>
    <w:tmpl w:val="29786B7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4428AF"/>
    <w:multiLevelType w:val="hybridMultilevel"/>
    <w:tmpl w:val="90D008D2"/>
    <w:lvl w:ilvl="0" w:tplc="DC1A9410"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B36AC"/>
    <w:multiLevelType w:val="hybridMultilevel"/>
    <w:tmpl w:val="3E7C6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625D03"/>
    <w:multiLevelType w:val="hybridMultilevel"/>
    <w:tmpl w:val="22C8CCD2"/>
    <w:lvl w:ilvl="0" w:tplc="1CA8A6CC">
      <w:numFmt w:val="decimalZero"/>
      <w:lvlText w:val="%1:"/>
      <w:lvlJc w:val="left"/>
      <w:pPr>
        <w:ind w:left="360" w:hanging="360"/>
      </w:pPr>
      <w:rPr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63128F"/>
    <w:multiLevelType w:val="hybridMultilevel"/>
    <w:tmpl w:val="29F4EAD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352715"/>
    <w:multiLevelType w:val="hybridMultilevel"/>
    <w:tmpl w:val="F404CCA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1022C6"/>
    <w:multiLevelType w:val="hybridMultilevel"/>
    <w:tmpl w:val="5BC644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C46AB3"/>
    <w:multiLevelType w:val="hybridMultilevel"/>
    <w:tmpl w:val="2A266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F05E7E"/>
    <w:multiLevelType w:val="hybridMultilevel"/>
    <w:tmpl w:val="2B2A466A"/>
    <w:lvl w:ilvl="0" w:tplc="7A1E31C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9"/>
  </w:num>
  <w:num w:numId="6">
    <w:abstractNumId w:val="4"/>
  </w:num>
  <w:num w:numId="7">
    <w:abstractNumId w:val="0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8535F6"/>
    <w:rsid w:val="0000794E"/>
    <w:rsid w:val="000256BC"/>
    <w:rsid w:val="0003326A"/>
    <w:rsid w:val="000526C0"/>
    <w:rsid w:val="000801BB"/>
    <w:rsid w:val="00080B31"/>
    <w:rsid w:val="00080EFE"/>
    <w:rsid w:val="00091F07"/>
    <w:rsid w:val="000D1175"/>
    <w:rsid w:val="000F05F1"/>
    <w:rsid w:val="000F4359"/>
    <w:rsid w:val="0010057D"/>
    <w:rsid w:val="00114AD6"/>
    <w:rsid w:val="001C00E6"/>
    <w:rsid w:val="001E7D0E"/>
    <w:rsid w:val="001F3158"/>
    <w:rsid w:val="001F4D32"/>
    <w:rsid w:val="00213534"/>
    <w:rsid w:val="00226F4E"/>
    <w:rsid w:val="0025285E"/>
    <w:rsid w:val="002A7806"/>
    <w:rsid w:val="002B4E3C"/>
    <w:rsid w:val="002C1A98"/>
    <w:rsid w:val="002C71D2"/>
    <w:rsid w:val="002F1EA2"/>
    <w:rsid w:val="003025CD"/>
    <w:rsid w:val="0031421A"/>
    <w:rsid w:val="00352280"/>
    <w:rsid w:val="00366C24"/>
    <w:rsid w:val="003C5BD8"/>
    <w:rsid w:val="003D0AB4"/>
    <w:rsid w:val="003D740B"/>
    <w:rsid w:val="0041254C"/>
    <w:rsid w:val="00454025"/>
    <w:rsid w:val="00465C97"/>
    <w:rsid w:val="00474461"/>
    <w:rsid w:val="0047627B"/>
    <w:rsid w:val="0048522B"/>
    <w:rsid w:val="004923A0"/>
    <w:rsid w:val="004C729C"/>
    <w:rsid w:val="004E32E0"/>
    <w:rsid w:val="004E3D27"/>
    <w:rsid w:val="00504649"/>
    <w:rsid w:val="0051076B"/>
    <w:rsid w:val="00515CF6"/>
    <w:rsid w:val="00547A02"/>
    <w:rsid w:val="00570E4F"/>
    <w:rsid w:val="00585291"/>
    <w:rsid w:val="005878E6"/>
    <w:rsid w:val="005A7EC4"/>
    <w:rsid w:val="005C6D69"/>
    <w:rsid w:val="005F2FBD"/>
    <w:rsid w:val="0060010D"/>
    <w:rsid w:val="0060069F"/>
    <w:rsid w:val="00611FD0"/>
    <w:rsid w:val="0063208D"/>
    <w:rsid w:val="00656052"/>
    <w:rsid w:val="006B0D1A"/>
    <w:rsid w:val="006C1EB3"/>
    <w:rsid w:val="006D36AE"/>
    <w:rsid w:val="007100AF"/>
    <w:rsid w:val="00716574"/>
    <w:rsid w:val="00734AEA"/>
    <w:rsid w:val="007A3CDA"/>
    <w:rsid w:val="007C49A7"/>
    <w:rsid w:val="007D28DC"/>
    <w:rsid w:val="007F5F57"/>
    <w:rsid w:val="007F6043"/>
    <w:rsid w:val="00814178"/>
    <w:rsid w:val="00851248"/>
    <w:rsid w:val="008535F6"/>
    <w:rsid w:val="00864442"/>
    <w:rsid w:val="00866A9C"/>
    <w:rsid w:val="00883957"/>
    <w:rsid w:val="00884757"/>
    <w:rsid w:val="008A00B0"/>
    <w:rsid w:val="00902255"/>
    <w:rsid w:val="00916CB8"/>
    <w:rsid w:val="00945296"/>
    <w:rsid w:val="0095458B"/>
    <w:rsid w:val="009A017E"/>
    <w:rsid w:val="009C346D"/>
    <w:rsid w:val="00A15F30"/>
    <w:rsid w:val="00A16063"/>
    <w:rsid w:val="00A27F8D"/>
    <w:rsid w:val="00A37ED7"/>
    <w:rsid w:val="00A5199A"/>
    <w:rsid w:val="00A56E92"/>
    <w:rsid w:val="00A8618B"/>
    <w:rsid w:val="00A929F1"/>
    <w:rsid w:val="00AA57AD"/>
    <w:rsid w:val="00AA7BE9"/>
    <w:rsid w:val="00AB5AA1"/>
    <w:rsid w:val="00AE1E6F"/>
    <w:rsid w:val="00AE21B6"/>
    <w:rsid w:val="00AE4B0D"/>
    <w:rsid w:val="00B068FF"/>
    <w:rsid w:val="00B52717"/>
    <w:rsid w:val="00B80357"/>
    <w:rsid w:val="00B97BA0"/>
    <w:rsid w:val="00BC2D5D"/>
    <w:rsid w:val="00BC79BB"/>
    <w:rsid w:val="00C06602"/>
    <w:rsid w:val="00C10B6C"/>
    <w:rsid w:val="00C17BAA"/>
    <w:rsid w:val="00CA60BC"/>
    <w:rsid w:val="00CD2777"/>
    <w:rsid w:val="00D5441E"/>
    <w:rsid w:val="00D64066"/>
    <w:rsid w:val="00D659ED"/>
    <w:rsid w:val="00D9652B"/>
    <w:rsid w:val="00D96AA4"/>
    <w:rsid w:val="00DC4FEE"/>
    <w:rsid w:val="00DE2BF3"/>
    <w:rsid w:val="00DF399A"/>
    <w:rsid w:val="00E12CC8"/>
    <w:rsid w:val="00E23004"/>
    <w:rsid w:val="00E23F19"/>
    <w:rsid w:val="00E25536"/>
    <w:rsid w:val="00E3452B"/>
    <w:rsid w:val="00E40DFB"/>
    <w:rsid w:val="00E43456"/>
    <w:rsid w:val="00E569BA"/>
    <w:rsid w:val="00E60F33"/>
    <w:rsid w:val="00E95440"/>
    <w:rsid w:val="00EB6170"/>
    <w:rsid w:val="00EC340E"/>
    <w:rsid w:val="00ED1BA8"/>
    <w:rsid w:val="00EE4B79"/>
    <w:rsid w:val="00EF2DEC"/>
    <w:rsid w:val="00EF349C"/>
    <w:rsid w:val="00F16D43"/>
    <w:rsid w:val="00F2689E"/>
    <w:rsid w:val="00F94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4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0069F"/>
    <w:pPr>
      <w:spacing w:after="0" w:line="240" w:lineRule="auto"/>
    </w:pPr>
  </w:style>
  <w:style w:type="table" w:styleId="TableGrid">
    <w:name w:val="Table Grid"/>
    <w:basedOn w:val="TableNormal"/>
    <w:uiPriority w:val="59"/>
    <w:rsid w:val="00600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0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69F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547A02"/>
  </w:style>
  <w:style w:type="paragraph" w:styleId="ListParagraph">
    <w:name w:val="List Paragraph"/>
    <w:basedOn w:val="Normal"/>
    <w:uiPriority w:val="34"/>
    <w:qFormat/>
    <w:rsid w:val="00547A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80B31"/>
    <w:rPr>
      <w:color w:val="0000FF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3025CD"/>
    <w:rPr>
      <w:i/>
      <w:iCs/>
      <w:color w:val="808080" w:themeColor="text1" w:themeTint="7F"/>
    </w:rPr>
  </w:style>
  <w:style w:type="character" w:styleId="Strong">
    <w:name w:val="Strong"/>
    <w:basedOn w:val="DefaultParagraphFont"/>
    <w:uiPriority w:val="22"/>
    <w:qFormat/>
    <w:rsid w:val="00AE21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60069F"/>
    <w:pPr>
      <w:spacing w:after="0" w:line="240" w:lineRule="auto"/>
    </w:pPr>
  </w:style>
  <w:style w:type="table" w:styleId="TableGrid">
    <w:name w:val="Table Grid"/>
    <w:basedOn w:val="TableNormal"/>
    <w:uiPriority w:val="59"/>
    <w:rsid w:val="006006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0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69F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547A02"/>
  </w:style>
  <w:style w:type="paragraph" w:styleId="ListParagraph">
    <w:name w:val="List Paragraph"/>
    <w:basedOn w:val="Normal"/>
    <w:uiPriority w:val="34"/>
    <w:qFormat/>
    <w:rsid w:val="00547A0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80B31"/>
    <w:rPr>
      <w:color w:val="0000FF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3025C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Aris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Matthew Pearson</cp:lastModifiedBy>
  <cp:revision>6</cp:revision>
  <dcterms:created xsi:type="dcterms:W3CDTF">2013-09-16T11:00:00Z</dcterms:created>
  <dcterms:modified xsi:type="dcterms:W3CDTF">2013-10-01T13:59:00Z</dcterms:modified>
</cp:coreProperties>
</file>